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7795F" w14:textId="77777777" w:rsidR="005828F9" w:rsidRDefault="005828F9" w:rsidP="005828F9">
      <w:pPr>
        <w:jc w:val="righ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>様式１</w:t>
      </w:r>
    </w:p>
    <w:p w14:paraId="73681AEF" w14:textId="77777777" w:rsidR="005828F9" w:rsidRDefault="005828F9" w:rsidP="005828F9">
      <w:pPr>
        <w:jc w:val="center"/>
        <w:rPr>
          <w:rFonts w:hint="eastAsia"/>
          <w:kern w:val="0"/>
          <w:sz w:val="32"/>
          <w:szCs w:val="32"/>
        </w:rPr>
      </w:pPr>
      <w:r w:rsidRPr="0022406C">
        <w:rPr>
          <w:rFonts w:hint="eastAsia"/>
          <w:spacing w:val="106"/>
          <w:kern w:val="0"/>
          <w:sz w:val="32"/>
          <w:szCs w:val="32"/>
          <w:fitText w:val="1920" w:id="-701842688"/>
        </w:rPr>
        <w:t>会社概</w:t>
      </w:r>
      <w:r w:rsidRPr="0022406C">
        <w:rPr>
          <w:rFonts w:hint="eastAsia"/>
          <w:spacing w:val="2"/>
          <w:kern w:val="0"/>
          <w:sz w:val="32"/>
          <w:szCs w:val="32"/>
          <w:fitText w:val="1920" w:id="-701842688"/>
        </w:rPr>
        <w:t>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692"/>
        <w:gridCol w:w="114"/>
        <w:gridCol w:w="2945"/>
        <w:gridCol w:w="1982"/>
      </w:tblGrid>
      <w:tr w:rsidR="005828F9" w14:paraId="7625F628" w14:textId="77777777" w:rsidTr="00435F63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277" w14:textId="77777777" w:rsidR="005828F9" w:rsidRDefault="005828F9" w:rsidP="00435F63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1F3" w14:textId="77777777" w:rsidR="005828F9" w:rsidRDefault="005828F9" w:rsidP="00435F6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E5A" w14:textId="77777777" w:rsidR="005828F9" w:rsidRDefault="005828F9" w:rsidP="00435F63">
            <w:pPr>
              <w:jc w:val="center"/>
            </w:pPr>
            <w:r>
              <w:rPr>
                <w:rFonts w:hint="eastAsia"/>
              </w:rPr>
              <w:t>所在地（</w:t>
            </w:r>
            <w:r>
              <w:t>TEL</w:t>
            </w:r>
            <w:r>
              <w:rPr>
                <w:rFonts w:hint="eastAsia"/>
              </w:rPr>
              <w:t>･</w:t>
            </w:r>
            <w:r w:rsidR="00E73D20" w:rsidRPr="009C2D6B"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93" w14:textId="77777777" w:rsidR="005828F9" w:rsidRDefault="005828F9" w:rsidP="00435F63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</w:tr>
      <w:tr w:rsidR="005828F9" w14:paraId="1CBE36AE" w14:textId="77777777" w:rsidTr="00435F63">
        <w:trPr>
          <w:trHeight w:val="17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32E" w14:textId="77777777" w:rsidR="005828F9" w:rsidRDefault="005828F9" w:rsidP="00435F63">
            <w:pPr>
              <w:jc w:val="center"/>
            </w:pPr>
            <w:r>
              <w:rPr>
                <w:rFonts w:hint="eastAsia"/>
              </w:rPr>
              <w:t>本社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EED" w14:textId="77777777" w:rsidR="005828F9" w:rsidRDefault="005828F9" w:rsidP="00435F63"/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AF4" w14:textId="77777777" w:rsidR="005828F9" w:rsidRDefault="005828F9" w:rsidP="00435F63">
            <w:r>
              <w:rPr>
                <w:rFonts w:hint="eastAsia"/>
              </w:rPr>
              <w:t>〒</w:t>
            </w:r>
          </w:p>
          <w:p w14:paraId="7E644699" w14:textId="77777777" w:rsidR="005828F9" w:rsidRDefault="005828F9" w:rsidP="00435F63"/>
          <w:p w14:paraId="67F5521E" w14:textId="77777777" w:rsidR="005828F9" w:rsidRDefault="005828F9" w:rsidP="00435F63"/>
          <w:p w14:paraId="495C3086" w14:textId="77777777" w:rsidR="005828F9" w:rsidRDefault="005828F9" w:rsidP="00435F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14:paraId="70BE6689" w14:textId="77777777" w:rsidR="005828F9" w:rsidRDefault="005C2241" w:rsidP="00435F63"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826" w14:textId="77777777" w:rsidR="005828F9" w:rsidRDefault="005828F9" w:rsidP="00435F63"/>
        </w:tc>
      </w:tr>
      <w:tr w:rsidR="005828F9" w14:paraId="23EDDB48" w14:textId="77777777" w:rsidTr="00435F63">
        <w:trPr>
          <w:trHeight w:val="17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1C4" w14:textId="77777777" w:rsidR="005828F9" w:rsidRDefault="005828F9" w:rsidP="00435F63">
            <w:r>
              <w:rPr>
                <w:rFonts w:hint="eastAsia"/>
              </w:rPr>
              <w:t>本業務の拠点となる事業所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AA8" w14:textId="77777777" w:rsidR="005828F9" w:rsidRDefault="005828F9" w:rsidP="00435F63"/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953" w14:textId="77777777" w:rsidR="005828F9" w:rsidRDefault="005828F9" w:rsidP="00435F63">
            <w:r>
              <w:rPr>
                <w:rFonts w:hint="eastAsia"/>
              </w:rPr>
              <w:t>〒</w:t>
            </w:r>
          </w:p>
          <w:p w14:paraId="6A9C7B21" w14:textId="77777777" w:rsidR="005828F9" w:rsidRDefault="005828F9" w:rsidP="00435F63"/>
          <w:p w14:paraId="102C9A00" w14:textId="77777777" w:rsidR="005828F9" w:rsidRDefault="005828F9" w:rsidP="00435F63"/>
          <w:p w14:paraId="1A1CB2E4" w14:textId="77777777" w:rsidR="005828F9" w:rsidRDefault="005828F9" w:rsidP="00435F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  <w:p w14:paraId="5A0793D7" w14:textId="77777777" w:rsidR="005828F9" w:rsidRDefault="005C2241" w:rsidP="00435F63"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617" w14:textId="77777777" w:rsidR="005828F9" w:rsidRDefault="005828F9" w:rsidP="00435F63"/>
        </w:tc>
      </w:tr>
      <w:tr w:rsidR="005828F9" w14:paraId="3F3A1F1D" w14:textId="77777777" w:rsidTr="00435F63">
        <w:trPr>
          <w:trHeight w:val="8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46C" w14:textId="77777777" w:rsidR="005828F9" w:rsidRDefault="005828F9" w:rsidP="00435F63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立</w:t>
            </w:r>
          </w:p>
          <w:p w14:paraId="25D66713" w14:textId="77777777" w:rsidR="005828F9" w:rsidRDefault="005828F9" w:rsidP="00435F6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6D9" w14:textId="77777777" w:rsidR="005828F9" w:rsidRDefault="005828F9" w:rsidP="00435F63">
            <w:pPr>
              <w:pStyle w:val="a3"/>
              <w:widowControl/>
              <w:tabs>
                <w:tab w:val="left" w:pos="840"/>
              </w:tabs>
              <w:snapToGrid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F99" w14:textId="77777777" w:rsidR="005828F9" w:rsidRDefault="005828F9" w:rsidP="00435F63">
            <w:pPr>
              <w:pStyle w:val="a3"/>
            </w:pPr>
            <w:r>
              <w:rPr>
                <w:rFonts w:hint="eastAsia"/>
              </w:rPr>
              <w:t>スタッフ数</w:t>
            </w:r>
          </w:p>
        </w:tc>
      </w:tr>
      <w:tr w:rsidR="005828F9" w14:paraId="2B23A2DE" w14:textId="77777777" w:rsidTr="00435F63">
        <w:trPr>
          <w:cantSplit/>
          <w:trHeight w:val="33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DA8" w14:textId="77777777" w:rsidR="005828F9" w:rsidRDefault="005828F9" w:rsidP="00435F63">
            <w:r>
              <w:rPr>
                <w:rFonts w:hint="eastAsia"/>
              </w:rPr>
              <w:t>記入責任者氏名及び連絡先</w:t>
            </w:r>
          </w:p>
        </w:tc>
      </w:tr>
      <w:tr w:rsidR="005828F9" w14:paraId="524BDB33" w14:textId="77777777" w:rsidTr="00435F63">
        <w:trPr>
          <w:cantSplit/>
          <w:trHeight w:val="2389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A84" w14:textId="77777777" w:rsidR="005828F9" w:rsidRDefault="005828F9" w:rsidP="00435F63">
            <w:pPr>
              <w:spacing w:beforeLines="30" w:before="108"/>
              <w:rPr>
                <w:rFonts w:hint="eastAsia"/>
                <w:kern w:val="0"/>
              </w:rPr>
            </w:pPr>
            <w:r w:rsidRPr="00532138">
              <w:rPr>
                <w:rFonts w:hint="eastAsia"/>
                <w:spacing w:val="15"/>
                <w:kern w:val="0"/>
                <w:fitText w:val="660" w:id="-701842687"/>
              </w:rPr>
              <w:t>氏</w:t>
            </w:r>
            <w:r w:rsidRPr="00532138">
              <w:rPr>
                <w:rFonts w:hint="eastAsia"/>
                <w:kern w:val="0"/>
                <w:fitText w:val="660" w:id="-701842687"/>
              </w:rPr>
              <w:t>名：</w:t>
            </w:r>
          </w:p>
          <w:p w14:paraId="5F364197" w14:textId="77777777" w:rsidR="005828F9" w:rsidRDefault="005828F9" w:rsidP="00435F63">
            <w:pPr>
              <w:spacing w:beforeLines="30" w:before="108"/>
            </w:pPr>
            <w:r>
              <w:rPr>
                <w:rFonts w:hint="eastAsia"/>
                <w:kern w:val="0"/>
              </w:rPr>
              <w:t>所属：</w:t>
            </w:r>
          </w:p>
          <w:p w14:paraId="3F7F1B11" w14:textId="77777777" w:rsidR="005828F9" w:rsidRDefault="005828F9" w:rsidP="00435F63">
            <w:pPr>
              <w:pStyle w:val="a3"/>
              <w:tabs>
                <w:tab w:val="left" w:pos="840"/>
              </w:tabs>
              <w:snapToGrid/>
              <w:spacing w:beforeLines="30" w:before="108"/>
            </w:pPr>
            <w:r>
              <w:rPr>
                <w:rFonts w:hint="eastAsia"/>
              </w:rPr>
              <w:t>住所：</w:t>
            </w:r>
          </w:p>
          <w:p w14:paraId="0A3E3385" w14:textId="77777777" w:rsidR="005828F9" w:rsidRDefault="005828F9" w:rsidP="00435F63">
            <w:pPr>
              <w:spacing w:beforeLines="30" w:before="108"/>
            </w:pPr>
            <w:r w:rsidRPr="00885BC8">
              <w:rPr>
                <w:spacing w:val="6"/>
                <w:kern w:val="0"/>
                <w:fitText w:val="660" w:id="-701842686"/>
              </w:rPr>
              <w:t>TEL</w:t>
            </w:r>
            <w:r w:rsidRPr="00885BC8">
              <w:rPr>
                <w:rFonts w:hint="eastAsia"/>
                <w:kern w:val="0"/>
                <w:fitText w:val="660" w:id="-701842686"/>
              </w:rPr>
              <w:t>：</w:t>
            </w:r>
          </w:p>
          <w:p w14:paraId="0F4B2EB7" w14:textId="77777777" w:rsidR="005828F9" w:rsidRPr="00D60FE9" w:rsidRDefault="00442764" w:rsidP="00442764">
            <w:pPr>
              <w:spacing w:beforeLines="30" w:before="108"/>
              <w:rPr>
                <w:rFonts w:hint="eastAsia"/>
              </w:rPr>
            </w:pPr>
            <w:r w:rsidRPr="00D60FE9">
              <w:rPr>
                <w:rFonts w:hint="eastAsia"/>
                <w:kern w:val="0"/>
              </w:rPr>
              <w:t>E-mail</w:t>
            </w:r>
            <w:r w:rsidRPr="00D60FE9">
              <w:rPr>
                <w:rFonts w:hint="eastAsia"/>
                <w:kern w:val="0"/>
              </w:rPr>
              <w:t>：</w:t>
            </w:r>
          </w:p>
        </w:tc>
      </w:tr>
      <w:tr w:rsidR="005828F9" w14:paraId="546E728C" w14:textId="77777777" w:rsidTr="00435F63">
        <w:trPr>
          <w:trHeight w:val="212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0A0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会社の業務概要</w:t>
            </w:r>
          </w:p>
          <w:p w14:paraId="02615F96" w14:textId="77777777" w:rsidR="005828F9" w:rsidRDefault="005828F9" w:rsidP="00435F6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6C9CBF94" w14:textId="77777777" w:rsidR="005828F9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21FF3604" w14:textId="77777777" w:rsidTr="00435F63">
        <w:trPr>
          <w:trHeight w:val="2835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747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調査体制（本業務の実施方針、体制、技術者・スタッフの配置、社内外の連携など）</w:t>
            </w:r>
          </w:p>
          <w:p w14:paraId="627A0047" w14:textId="77777777" w:rsidR="005828F9" w:rsidRDefault="005828F9" w:rsidP="00435F6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7D699A8D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5B0F9A" w14:textId="77777777" w:rsidR="002C0A4C" w:rsidRDefault="002C0A4C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7274DD" w14:textId="77777777" w:rsidR="002C0A4C" w:rsidRDefault="002C0A4C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0FA2E08" w14:textId="77777777" w:rsidR="002C0A4C" w:rsidRDefault="002C0A4C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C4CA64" w14:textId="77777777" w:rsidR="002C0A4C" w:rsidRDefault="002C0A4C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951DDF" w14:textId="77777777" w:rsidR="002C0A4C" w:rsidRDefault="002C0A4C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A7A8B0" w14:textId="77777777" w:rsidR="002C0A4C" w:rsidRDefault="002C0A4C" w:rsidP="00435F6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828F9" w14:paraId="50192C49" w14:textId="77777777" w:rsidTr="00435F63">
        <w:trPr>
          <w:trHeight w:val="52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545" w14:textId="77777777" w:rsidR="005828F9" w:rsidRDefault="005828F9" w:rsidP="009C2D6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lastRenderedPageBreak/>
              <w:br w:type="page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同種・類似の業務実績（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過去５年間の主要な実績。特に予定技術者が担当したものを記載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828F9" w14:paraId="2084F613" w14:textId="77777777" w:rsidTr="00435F63">
        <w:trPr>
          <w:trHeight w:val="534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CA6" w14:textId="77777777" w:rsidR="005828F9" w:rsidRDefault="005828F9" w:rsidP="00435F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受託業務名/年度・委託者/受託額（千円</w:t>
            </w:r>
            <w:r w:rsidRPr="00365801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FC3F62" w:rsidRPr="00365801">
              <w:rPr>
                <w:rFonts w:ascii="ＭＳ Ｐゴシック" w:eastAsia="ＭＳ Ｐゴシック" w:hAnsi="ＭＳ Ｐゴシック" w:hint="eastAsia"/>
                <w:szCs w:val="21"/>
              </w:rPr>
              <w:t>（税込）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E3B" w14:textId="77777777" w:rsidR="005828F9" w:rsidRDefault="005828F9" w:rsidP="00435F63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szCs w:val="21"/>
              </w:rPr>
              <w:t>業務の概要</w:t>
            </w:r>
          </w:p>
        </w:tc>
      </w:tr>
      <w:tr w:rsidR="005828F9" w14:paraId="3BE1BCB9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C2C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１　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295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6FCA0B9C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2F1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年度　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1A4E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5CEB2402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174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千円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DAA0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6C8BF2BB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28B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２　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4F6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6C734B4D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951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年度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AC28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7D9610CA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1D6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千円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1C5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5AD35A13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781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３　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58E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71BE172C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6C3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年度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B34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2D251F95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8A9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千円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0AC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194C6C9D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A58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４　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2D3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4D6CBCDA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336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年度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3FBB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1E1CF974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1D1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千円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AFA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1729A162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632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５　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8B3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080CE5CD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4B9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年度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8EC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28F9" w14:paraId="41B64BCB" w14:textId="77777777" w:rsidTr="00435F63">
        <w:trPr>
          <w:cantSplit/>
          <w:trHeight w:val="567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88F" w14:textId="77777777" w:rsidR="005828F9" w:rsidRDefault="005828F9" w:rsidP="00435F6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千円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3E8" w14:textId="77777777" w:rsidR="005828F9" w:rsidRDefault="005828F9" w:rsidP="00435F6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98693A6" w14:textId="77777777" w:rsidR="005828F9" w:rsidRDefault="005828F9" w:rsidP="005828F9">
      <w:pPr>
        <w:pStyle w:val="2"/>
        <w:numPr>
          <w:ilvl w:val="0"/>
          <w:numId w:val="3"/>
        </w:numPr>
        <w:ind w:left="570" w:firstLineChars="0"/>
        <w:rPr>
          <w:rFonts w:ascii="ＭＳ Ｐゴシック" w:eastAsia="ＭＳ Ｐゴシック" w:hAnsi="ＭＳ Ｐゴシック"/>
          <w:w w:val="90"/>
          <w:sz w:val="21"/>
          <w:szCs w:val="21"/>
        </w:rPr>
      </w:pPr>
      <w:r>
        <w:rPr>
          <w:rFonts w:ascii="ＭＳ Ｐゴシック" w:eastAsia="ＭＳ Ｐゴシック" w:hAnsi="ＭＳ Ｐゴシック" w:hint="eastAsia"/>
          <w:w w:val="90"/>
          <w:sz w:val="21"/>
          <w:szCs w:val="21"/>
        </w:rPr>
        <w:t>必要に応じて別紙を加え、書式にある用件を満たしてください。</w:t>
      </w:r>
    </w:p>
    <w:p w14:paraId="0ADB062C" w14:textId="77777777" w:rsidR="005828F9" w:rsidRDefault="005828F9" w:rsidP="005828F9">
      <w:pPr>
        <w:pStyle w:val="2"/>
        <w:ind w:left="928" w:firstLineChars="0"/>
        <w:rPr>
          <w:rFonts w:ascii="ＭＳ Ｐゴシック" w:eastAsia="ＭＳ Ｐゴシック" w:hAnsi="ＭＳ Ｐゴシック" w:hint="eastAsia"/>
          <w:w w:val="90"/>
          <w:sz w:val="21"/>
          <w:szCs w:val="21"/>
        </w:rPr>
      </w:pPr>
    </w:p>
    <w:p w14:paraId="0F8888AD" w14:textId="77777777" w:rsidR="005828F9" w:rsidRDefault="005828F9" w:rsidP="005828F9">
      <w:pPr>
        <w:pStyle w:val="2"/>
        <w:ind w:left="928" w:firstLineChars="0"/>
        <w:rPr>
          <w:rFonts w:ascii="ＭＳ Ｐゴシック" w:eastAsia="ＭＳ Ｐゴシック" w:hAnsi="ＭＳ Ｐゴシック" w:hint="eastAsia"/>
          <w:w w:val="90"/>
          <w:sz w:val="21"/>
          <w:szCs w:val="21"/>
        </w:rPr>
      </w:pPr>
    </w:p>
    <w:p w14:paraId="03EFFB4A" w14:textId="77777777" w:rsidR="005828F9" w:rsidRDefault="005828F9" w:rsidP="005828F9">
      <w:pPr>
        <w:pStyle w:val="2"/>
        <w:ind w:left="928" w:firstLineChars="0"/>
        <w:rPr>
          <w:rFonts w:ascii="ＭＳ Ｐゴシック" w:eastAsia="ＭＳ Ｐゴシック" w:hAnsi="ＭＳ Ｐゴシック" w:hint="eastAsia"/>
          <w:w w:val="90"/>
          <w:sz w:val="21"/>
          <w:szCs w:val="21"/>
        </w:rPr>
      </w:pPr>
    </w:p>
    <w:p w14:paraId="28880054" w14:textId="77777777" w:rsidR="005828F9" w:rsidRDefault="005828F9" w:rsidP="005828F9">
      <w:pPr>
        <w:ind w:left="480"/>
        <w:jc w:val="right"/>
        <w:rPr>
          <w:rFonts w:hint="eastAsia"/>
          <w:kern w:val="0"/>
          <w:sz w:val="24"/>
        </w:rPr>
      </w:pPr>
    </w:p>
    <w:p w14:paraId="04816412" w14:textId="77777777" w:rsidR="005828F9" w:rsidRDefault="005828F9" w:rsidP="005828F9">
      <w:pPr>
        <w:ind w:left="480"/>
        <w:jc w:val="right"/>
        <w:rPr>
          <w:kern w:val="0"/>
          <w:sz w:val="24"/>
        </w:rPr>
      </w:pPr>
    </w:p>
    <w:p w14:paraId="72E8B9F0" w14:textId="77777777" w:rsidR="005828F9" w:rsidRDefault="005828F9" w:rsidP="005828F9">
      <w:pPr>
        <w:ind w:left="480"/>
        <w:jc w:val="right"/>
        <w:rPr>
          <w:kern w:val="0"/>
          <w:sz w:val="24"/>
        </w:rPr>
      </w:pPr>
    </w:p>
    <w:p w14:paraId="65321D41" w14:textId="77777777" w:rsidR="005828F9" w:rsidRDefault="005828F9" w:rsidP="005828F9">
      <w:pPr>
        <w:ind w:left="480"/>
        <w:jc w:val="right"/>
        <w:rPr>
          <w:kern w:val="0"/>
          <w:sz w:val="24"/>
        </w:rPr>
      </w:pPr>
    </w:p>
    <w:p w14:paraId="4E992433" w14:textId="77777777" w:rsidR="005828F9" w:rsidRPr="000C0B59" w:rsidRDefault="005828F9" w:rsidP="000C0B59">
      <w:pPr>
        <w:ind w:right="960"/>
        <w:rPr>
          <w:rFonts w:hint="eastAsia"/>
          <w:kern w:val="0"/>
          <w:sz w:val="24"/>
        </w:rPr>
      </w:pPr>
    </w:p>
    <w:p w14:paraId="640E8D58" w14:textId="77777777" w:rsidR="00843EEE" w:rsidRPr="00843EEE" w:rsidRDefault="00843EEE" w:rsidP="000C0B59">
      <w:pPr>
        <w:ind w:right="840"/>
        <w:rPr>
          <w:rFonts w:hint="eastAsia"/>
        </w:rPr>
      </w:pPr>
    </w:p>
    <w:sectPr w:rsidR="00843EEE" w:rsidRPr="00843EEE" w:rsidSect="00D7583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2EF45" w14:textId="77777777" w:rsidR="00A76848" w:rsidRDefault="00A76848">
      <w:r>
        <w:separator/>
      </w:r>
    </w:p>
  </w:endnote>
  <w:endnote w:type="continuationSeparator" w:id="0">
    <w:p w14:paraId="4C2718B9" w14:textId="77777777" w:rsidR="00A76848" w:rsidRDefault="00A7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E2A4D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E99BDA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D49BA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4A124DB2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089D9" w14:textId="77777777" w:rsidR="00A76848" w:rsidRDefault="00A76848">
      <w:r>
        <w:separator/>
      </w:r>
    </w:p>
  </w:footnote>
  <w:footnote w:type="continuationSeparator" w:id="0">
    <w:p w14:paraId="1976FB4D" w14:textId="77777777" w:rsidR="00A76848" w:rsidRDefault="00A7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C0CAF" w14:textId="77777777" w:rsidR="005F59E3" w:rsidRPr="005F59E3" w:rsidRDefault="005F59E3" w:rsidP="005F59E3">
    <w:pPr>
      <w:pStyle w:val="a3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E7402" w14:textId="77777777" w:rsidR="00CB4C95" w:rsidRPr="005F59E3" w:rsidRDefault="00CB4C95" w:rsidP="00CB4C95">
    <w:pPr>
      <w:pStyle w:val="a3"/>
      <w:jc w:val="right"/>
      <w:rPr>
        <w:sz w:val="32"/>
        <w:szCs w:val="32"/>
      </w:rPr>
    </w:pPr>
  </w:p>
  <w:p w14:paraId="06A56505" w14:textId="77777777" w:rsidR="00CB4C95" w:rsidRDefault="00CB4C95" w:rsidP="00CB4C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63818">
    <w:abstractNumId w:val="1"/>
  </w:num>
  <w:num w:numId="2" w16cid:durableId="548809593">
    <w:abstractNumId w:val="2"/>
  </w:num>
  <w:num w:numId="3" w16cid:durableId="699347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0416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0C0B59"/>
    <w:rsid w:val="00133798"/>
    <w:rsid w:val="00133874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65801"/>
    <w:rsid w:val="0038352C"/>
    <w:rsid w:val="003D43EB"/>
    <w:rsid w:val="00435F63"/>
    <w:rsid w:val="00442764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C5E37"/>
    <w:rsid w:val="00744781"/>
    <w:rsid w:val="00790DA7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0B64"/>
    <w:rsid w:val="00975D72"/>
    <w:rsid w:val="009A602F"/>
    <w:rsid w:val="009C2D6B"/>
    <w:rsid w:val="00A26C06"/>
    <w:rsid w:val="00A32AEE"/>
    <w:rsid w:val="00A511A7"/>
    <w:rsid w:val="00A76848"/>
    <w:rsid w:val="00A87D98"/>
    <w:rsid w:val="00AA2552"/>
    <w:rsid w:val="00AC291E"/>
    <w:rsid w:val="00AE1619"/>
    <w:rsid w:val="00B238DF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B4C95"/>
    <w:rsid w:val="00CF094F"/>
    <w:rsid w:val="00D04E60"/>
    <w:rsid w:val="00D350B8"/>
    <w:rsid w:val="00D5188E"/>
    <w:rsid w:val="00D57B0B"/>
    <w:rsid w:val="00D60FE9"/>
    <w:rsid w:val="00D74E4F"/>
    <w:rsid w:val="00D75835"/>
    <w:rsid w:val="00D97B49"/>
    <w:rsid w:val="00DD09DE"/>
    <w:rsid w:val="00DF108E"/>
    <w:rsid w:val="00E236C9"/>
    <w:rsid w:val="00E362B7"/>
    <w:rsid w:val="00E4453E"/>
    <w:rsid w:val="00E73D20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B4BB38"/>
  <w15:chartTrackingRefBased/>
  <w15:docId w15:val="{B6CD3E2F-31E3-4165-B775-5A70FDE9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2024-04-26T01:13:00Z</dcterms:created>
  <dcterms:modified xsi:type="dcterms:W3CDTF">2024-04-26T01:13:00Z</dcterms:modified>
</cp:coreProperties>
</file>